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9950ea15b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BACKER SKEIE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BACKER SKEIE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6a3264340426a"/>
      <w:footerReference xmlns:r="http://schemas.openxmlformats.org/officeDocument/2006/relationships" w:type="default" r:id="R40541cad8af1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BACKER SKEIE AS   ·   Org.nr 886 258 402   ·   Rådhusgata 23   ·   0158 OSLO   ·   Tlf. 23 00 31 40   ·   mail@backerskeie.com   ·   www.backerskeie.com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BACKER SKEIE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6a3264340426a" /><Relationship Type="http://schemas.openxmlformats.org/officeDocument/2006/relationships/footer" Target="/word/footer1.xml" Id="R40541cad8af1499f" /></Relationships>
</file>