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e89ba9ee1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716c796b64f71"/>
      <w:footerReference xmlns:r="http://schemas.openxmlformats.org/officeDocument/2006/relationships" w:type="default" r:id="R67d860aee210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FASHE AS   ·   Org.nr 915 795 889   ·   Solveien 79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716c796b64f71" /><Relationship Type="http://schemas.openxmlformats.org/officeDocument/2006/relationships/footer" Target="/word/footer1.xml" Id="R67d860aee21040e7" /></Relationships>
</file>