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f0411db57046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VEDESBYGG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VEDESBYGG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0ee7ea6b88442c"/>
      <w:footerReference xmlns:r="http://schemas.openxmlformats.org/officeDocument/2006/relationships" w:type="default" r:id="Rfe8b8bb79a794d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VEDESBYGG AS   ·   Org.nr 915 818 749   ·   Landingsgata 3   ·   2870 DOKKA   ·   vedesbygg@gmail.com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VEDESBYGG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0ee7ea6b88442c" /><Relationship Type="http://schemas.openxmlformats.org/officeDocument/2006/relationships/footer" Target="/word/footer1.xml" Id="Rfe8b8bb79a794d09" /></Relationships>
</file>