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05da0b19f45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FLATEN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FLATEN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171608071d4b90"/>
      <w:footerReference xmlns:r="http://schemas.openxmlformats.org/officeDocument/2006/relationships" w:type="default" r:id="R48fdf8b875d54e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FLATEN MASKIN AS   ·   Org.nr 919 545 003   ·   Jølstravegen 193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FLATEN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71608071d4b90" /><Relationship Type="http://schemas.openxmlformats.org/officeDocument/2006/relationships/footer" Target="/word/footer1.xml" Id="R48fdf8b875d54e53" /></Relationships>
</file>