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e8ba9ae27d4f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TERRA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TERRA HOLDING AS</w:t>
      </w:r>
    </w:p>
    <w:sectPr>
      <w:headerReference xmlns:r="http://schemas.openxmlformats.org/officeDocument/2006/relationships" w:type="default" r:id="Rdeb3ee0d20e24703"/>
      <w:footerReference xmlns:r="http://schemas.openxmlformats.org/officeDocument/2006/relationships" w:type="default" r:id="R53334551672a41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TERRA HOLDING AS   ·   Org.nr 923 748 849   ·   Barstølveien 11   ·   4636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b3ee0d20e24703" /><Relationship Type="http://schemas.openxmlformats.org/officeDocument/2006/relationships/footer" Target="/word/footer1.xml" Id="R53334551672a418b" /></Relationships>
</file>