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71d3c24fd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7a9b4b3454018"/>
      <w:footerReference xmlns:r="http://schemas.openxmlformats.org/officeDocument/2006/relationships" w:type="default" r:id="R8c2cba1967ba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7a9b4b3454018" /><Relationship Type="http://schemas.openxmlformats.org/officeDocument/2006/relationships/footer" Target="/word/footer1.xml" Id="R8c2cba1967ba4c01" /></Relationships>
</file>