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c17c17da7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KLEVEN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KLEVEN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6063c04e241cc"/>
      <w:footerReference xmlns:r="http://schemas.openxmlformats.org/officeDocument/2006/relationships" w:type="default" r:id="R234b20ba5817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KLEVEN HOLDING AS   ·   Org.nr 930 795 356   ·   Lillehagvegen 4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KLEVEN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6063c04e241cc" /><Relationship Type="http://schemas.openxmlformats.org/officeDocument/2006/relationships/footer" Target="/word/footer1.xml" Id="R234b20ba5817446a" /></Relationships>
</file>