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09f023934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SABRE TRADER SHIPPING LIMITED NUF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SABRE TRADER SHIPPING LIMITED NUF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c3019b411f479e"/>
      <w:footerReference xmlns:r="http://schemas.openxmlformats.org/officeDocument/2006/relationships" w:type="default" r:id="Ra5b0b6605357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3019b411f479e" /><Relationship Type="http://schemas.openxmlformats.org/officeDocument/2006/relationships/footer" Target="/word/footer1.xml" Id="Ra5b0b6605357477a" /></Relationships>
</file>