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dc7dbb19a4e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VESTHAUGANE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VESTHAUGANE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fdc391531d453f"/>
      <w:footerReference xmlns:r="http://schemas.openxmlformats.org/officeDocument/2006/relationships" w:type="default" r:id="R1e918297c4ef47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dc391531d453f" /><Relationship Type="http://schemas.openxmlformats.org/officeDocument/2006/relationships/footer" Target="/word/footer1.xml" Id="R1e918297c4ef4747" /></Relationships>
</file>