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ab929c5bf44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ØKSNES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ØKSNES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de68e93d164a2d"/>
      <w:footerReference xmlns:r="http://schemas.openxmlformats.org/officeDocument/2006/relationships" w:type="default" r:id="R69b8d9ee8ddd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ØKSNES ENTREPRENØR AS   ·   Org.nr 976 754 301   ·   Storgata 60   ·   8430 MYRE   ·   Tlf. 76 11 94 50   ·   www.oeeas.no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ØKSNES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e68e93d164a2d" /><Relationship Type="http://schemas.openxmlformats.org/officeDocument/2006/relationships/footer" Target="/word/footer1.xml" Id="R69b8d9ee8ddd4a27" /></Relationships>
</file>