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fbc20dabf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ANLEGGSGARTNERMESTER TORBJØRN NORDTILLER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ANLEGGSGARTNERMESTER TORBJØRN NORDTILLER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28bdbbcca4e26"/>
      <w:footerReference xmlns:r="http://schemas.openxmlformats.org/officeDocument/2006/relationships" w:type="default" r:id="Rdef69035baaa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ANLEGGSGARTNERMESTER TORBJØRN NORDTILLER AS   ·   Org.nr 986 698 043   ·   Tillerbruvegen 42   ·   7092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ANLEGGSGARTNERMESTER TORBJØRN NORDTILLER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28bdbbcca4e26" /><Relationship Type="http://schemas.openxmlformats.org/officeDocument/2006/relationships/footer" Target="/word/footer1.xml" Id="Rdef69035baaa4c46" /></Relationships>
</file>