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532688aa24b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9018ee6ca84d18"/>
      <w:footerReference xmlns:r="http://schemas.openxmlformats.org/officeDocument/2006/relationships" w:type="default" r:id="Ra53a78c1af7643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IHA INVEST AS   ·   Org.nr 999 246 761   ·   Nordstrandveien 63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9018ee6ca84d18" /><Relationship Type="http://schemas.openxmlformats.org/officeDocument/2006/relationships/footer" Target="/word/footer1.xml" Id="Ra53a78c1af764395" /></Relationships>
</file>